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F40" w:rsidRPr="00B978D8" w:rsidRDefault="00530F40" w:rsidP="00530F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B978D8">
        <w:rPr>
          <w:rFonts w:ascii="Times New Roman" w:hAnsi="Times New Roman" w:cs="Times New Roman"/>
          <w:bCs/>
          <w:sz w:val="24"/>
          <w:szCs w:val="24"/>
        </w:rPr>
        <w:t xml:space="preserve">Приложение 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</w:p>
    <w:p w:rsidR="00530F40" w:rsidRPr="00B978D8" w:rsidRDefault="00530F40" w:rsidP="00530F40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978D8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978D8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530F40" w:rsidRPr="00B978D8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предоставления</w:t>
      </w:r>
      <w:r w:rsidRPr="00B978D8">
        <w:rPr>
          <w:rFonts w:ascii="Times New Roman" w:hAnsi="Times New Roman" w:cs="Times New Roman"/>
          <w:sz w:val="24"/>
          <w:szCs w:val="24"/>
        </w:rPr>
        <w:t xml:space="preserve"> муниципальной услуги «Направление уведомления о</w:t>
      </w:r>
    </w:p>
    <w:p w:rsidR="00530F40" w:rsidRDefault="00530F40" w:rsidP="00530F40">
      <w:pPr>
        <w:pStyle w:val="ConsPlusNormal"/>
        <w:tabs>
          <w:tab w:val="left" w:pos="5812"/>
        </w:tabs>
        <w:jc w:val="right"/>
        <w:rPr>
          <w:rFonts w:ascii="Times New Roman" w:hAnsi="Times New Roman"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Cs/>
          <w:sz w:val="24"/>
          <w:szCs w:val="24"/>
          <w:lang w:eastAsia="zh-CN" w:bidi="hi-IN"/>
        </w:rPr>
        <w:t xml:space="preserve">планируемом </w:t>
      </w:r>
      <w:proofErr w:type="gramStart"/>
      <w:r>
        <w:rPr>
          <w:rFonts w:ascii="Times New Roman" w:hAnsi="Times New Roman"/>
          <w:bCs/>
          <w:sz w:val="24"/>
          <w:szCs w:val="24"/>
          <w:lang w:eastAsia="zh-CN" w:bidi="hi-IN"/>
        </w:rPr>
        <w:t>сносе</w:t>
      </w:r>
      <w:proofErr w:type="gramEnd"/>
      <w:r>
        <w:rPr>
          <w:rFonts w:ascii="Times New Roman" w:hAnsi="Times New Roman"/>
          <w:bCs/>
          <w:sz w:val="24"/>
          <w:szCs w:val="24"/>
          <w:lang w:eastAsia="zh-CN" w:bidi="hi-IN"/>
        </w:rPr>
        <w:t xml:space="preserve"> объекта капитального</w:t>
      </w:r>
    </w:p>
    <w:p w:rsidR="00530F40" w:rsidRDefault="00530F40" w:rsidP="00530F40">
      <w:pPr>
        <w:pStyle w:val="ConsPlusNormal"/>
        <w:tabs>
          <w:tab w:val="left" w:pos="5812"/>
        </w:tabs>
        <w:jc w:val="right"/>
        <w:rPr>
          <w:rFonts w:ascii="Times New Roman" w:hAnsi="Times New Roman"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Cs/>
          <w:sz w:val="24"/>
          <w:szCs w:val="24"/>
          <w:lang w:eastAsia="zh-CN" w:bidi="hi-IN"/>
        </w:rPr>
        <w:t>строительства и уведомления о завершении</w:t>
      </w: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zh-CN" w:bidi="hi-IN"/>
        </w:rPr>
        <w:t xml:space="preserve">     сноса объекта капитального строительства</w:t>
      </w:r>
      <w:r w:rsidRPr="00B978D8">
        <w:rPr>
          <w:rFonts w:ascii="Times New Roman" w:hAnsi="Times New Roman" w:cs="Times New Roman"/>
          <w:sz w:val="24"/>
          <w:szCs w:val="24"/>
        </w:rPr>
        <w:t>»</w:t>
      </w: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Pr="0029409D" w:rsidRDefault="00530F40" w:rsidP="00530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09D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:rsidR="00530F40" w:rsidRPr="0029409D" w:rsidRDefault="00530F40" w:rsidP="00530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09D">
        <w:rPr>
          <w:rFonts w:ascii="Times New Roman" w:hAnsi="Times New Roman" w:cs="Times New Roman"/>
          <w:b/>
          <w:bCs/>
          <w:sz w:val="24"/>
          <w:szCs w:val="24"/>
        </w:rPr>
        <w:t xml:space="preserve"> о планируемом сносе объекта капитального строительства</w:t>
      </w:r>
    </w:p>
    <w:p w:rsidR="00530F40" w:rsidRDefault="00530F40" w:rsidP="00530F4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30F40" w:rsidRPr="0029409D" w:rsidRDefault="00530F40" w:rsidP="00530F40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9409D">
        <w:rPr>
          <w:rFonts w:ascii="Times New Roman" w:hAnsi="Times New Roman" w:cs="Times New Roman"/>
          <w:bCs/>
          <w:sz w:val="24"/>
          <w:szCs w:val="24"/>
        </w:rPr>
        <w:t>«___»_________________ 20 __ г.</w:t>
      </w:r>
    </w:p>
    <w:p w:rsidR="00530F40" w:rsidRDefault="00530F40" w:rsidP="00530F4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30F40" w:rsidRDefault="00530F40" w:rsidP="00530F40">
      <w:pPr>
        <w:pBdr>
          <w:top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2D4AF5">
        <w:rPr>
          <w:rFonts w:ascii="Times New Roman" w:hAnsi="Times New Roman" w:cs="Times New Roman"/>
          <w:sz w:val="24"/>
          <w:szCs w:val="24"/>
        </w:rPr>
        <w:t xml:space="preserve"> </w:t>
      </w:r>
      <w:r w:rsidRPr="007A111D">
        <w:rPr>
          <w:rFonts w:ascii="Times New Roman" w:hAnsi="Times New Roman" w:cs="Times New Roman"/>
          <w:sz w:val="20"/>
          <w:szCs w:val="20"/>
        </w:rPr>
        <w:t>(наименование органа местного с</w:t>
      </w:r>
      <w:r>
        <w:rPr>
          <w:rFonts w:ascii="Times New Roman" w:hAnsi="Times New Roman" w:cs="Times New Roman"/>
          <w:sz w:val="20"/>
          <w:szCs w:val="20"/>
        </w:rPr>
        <w:t>амоуправления Беловского муниципального округа</w:t>
      </w:r>
      <w:r w:rsidRPr="007A111D">
        <w:rPr>
          <w:rFonts w:ascii="Times New Roman" w:hAnsi="Times New Roman" w:cs="Times New Roman"/>
          <w:sz w:val="20"/>
          <w:szCs w:val="20"/>
        </w:rPr>
        <w:t xml:space="preserve"> по месту нахождения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A111D">
        <w:rPr>
          <w:rFonts w:ascii="Times New Roman" w:hAnsi="Times New Roman" w:cs="Times New Roman"/>
          <w:sz w:val="20"/>
          <w:szCs w:val="20"/>
        </w:rPr>
        <w:t xml:space="preserve"> объект</w:t>
      </w:r>
      <w:r>
        <w:rPr>
          <w:rFonts w:ascii="Times New Roman" w:hAnsi="Times New Roman" w:cs="Times New Roman"/>
          <w:sz w:val="20"/>
          <w:szCs w:val="20"/>
        </w:rPr>
        <w:t>а капитального строительства</w:t>
      </w:r>
      <w:r w:rsidRPr="007A111D">
        <w:rPr>
          <w:rFonts w:ascii="Times New Roman" w:hAnsi="Times New Roman" w:cs="Times New Roman"/>
          <w:sz w:val="20"/>
          <w:szCs w:val="20"/>
        </w:rPr>
        <w:t>)</w:t>
      </w:r>
    </w:p>
    <w:p w:rsidR="00530F40" w:rsidRPr="007A111D" w:rsidRDefault="00530F40" w:rsidP="00530F40">
      <w:pPr>
        <w:pBdr>
          <w:top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530F40" w:rsidRPr="0029409D" w:rsidRDefault="00530F40" w:rsidP="00530F40">
      <w:pPr>
        <w:pBdr>
          <w:top w:val="single" w:sz="4" w:space="1" w:color="auto"/>
        </w:pBdr>
        <w:spacing w:after="24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09D">
        <w:rPr>
          <w:rFonts w:ascii="Times New Roman" w:hAnsi="Times New Roman" w:cs="Times New Roman"/>
          <w:b/>
          <w:bCs/>
          <w:sz w:val="24"/>
          <w:szCs w:val="24"/>
        </w:rPr>
        <w:t>1. Сведения о застройщике, техническом заказчике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4280"/>
        <w:gridCol w:w="4253"/>
      </w:tblGrid>
      <w:tr w:rsidR="00530F40" w:rsidRPr="002D4AF5" w:rsidTr="00867E30">
        <w:tc>
          <w:tcPr>
            <w:tcW w:w="851" w:type="dxa"/>
          </w:tcPr>
          <w:p w:rsidR="00530F40" w:rsidRPr="002D4AF5" w:rsidRDefault="00530F40" w:rsidP="00867E30">
            <w:pPr>
              <w:spacing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80" w:type="dxa"/>
          </w:tcPr>
          <w:p w:rsidR="00530F40" w:rsidRPr="002D4AF5" w:rsidRDefault="00530F40" w:rsidP="00867E30">
            <w:pPr>
              <w:spacing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</w:t>
            </w:r>
            <w:r w:rsidRPr="002D4AF5">
              <w:rPr>
                <w:rFonts w:ascii="Times New Roman" w:hAnsi="Times New Roman" w:cs="Times New Roman"/>
                <w:sz w:val="24"/>
                <w:szCs w:val="24"/>
              </w:rPr>
              <w:br/>
              <w:t>в случае если застройщиком является физическое лицо:</w:t>
            </w:r>
          </w:p>
        </w:tc>
        <w:tc>
          <w:tcPr>
            <w:tcW w:w="4253" w:type="dxa"/>
          </w:tcPr>
          <w:p w:rsidR="00530F40" w:rsidRPr="002D4AF5" w:rsidRDefault="00530F40" w:rsidP="00867E30">
            <w:pPr>
              <w:spacing w:line="240" w:lineRule="auto"/>
              <w:ind w:left="57" w:right="-28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2D4AF5" w:rsidTr="00867E30">
        <w:trPr>
          <w:trHeight w:val="829"/>
        </w:trPr>
        <w:tc>
          <w:tcPr>
            <w:tcW w:w="851" w:type="dxa"/>
          </w:tcPr>
          <w:p w:rsidR="00530F40" w:rsidRPr="002D4AF5" w:rsidRDefault="00530F40" w:rsidP="00867E30">
            <w:pPr>
              <w:spacing w:after="0"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280" w:type="dxa"/>
          </w:tcPr>
          <w:p w:rsidR="00530F40" w:rsidRDefault="00530F40" w:rsidP="00867E30">
            <w:pPr>
              <w:spacing w:after="0"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530F40" w:rsidRPr="002D4AF5" w:rsidRDefault="00530F40" w:rsidP="00867E30">
            <w:pPr>
              <w:spacing w:after="0"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4253" w:type="dxa"/>
          </w:tcPr>
          <w:p w:rsidR="00530F40" w:rsidRPr="002D4AF5" w:rsidRDefault="00530F40" w:rsidP="00867E30">
            <w:pPr>
              <w:spacing w:after="0"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2D4AF5" w:rsidTr="00867E30">
        <w:trPr>
          <w:trHeight w:val="825"/>
        </w:trPr>
        <w:tc>
          <w:tcPr>
            <w:tcW w:w="851" w:type="dxa"/>
          </w:tcPr>
          <w:p w:rsidR="00530F40" w:rsidRPr="002D4AF5" w:rsidRDefault="00530F40" w:rsidP="00867E30">
            <w:pPr>
              <w:spacing w:after="0"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280" w:type="dxa"/>
          </w:tcPr>
          <w:p w:rsidR="00530F40" w:rsidRPr="002D4AF5" w:rsidRDefault="00530F40" w:rsidP="00867E30">
            <w:pPr>
              <w:spacing w:after="0"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4253" w:type="dxa"/>
          </w:tcPr>
          <w:p w:rsidR="00530F40" w:rsidRPr="002D4AF5" w:rsidRDefault="00530F40" w:rsidP="00867E30">
            <w:pPr>
              <w:spacing w:after="0"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2D4AF5" w:rsidTr="00867E30">
        <w:trPr>
          <w:trHeight w:val="978"/>
        </w:trPr>
        <w:tc>
          <w:tcPr>
            <w:tcW w:w="851" w:type="dxa"/>
          </w:tcPr>
          <w:p w:rsidR="00530F40" w:rsidRPr="002D4AF5" w:rsidRDefault="00530F40" w:rsidP="00867E30">
            <w:pPr>
              <w:spacing w:after="0"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280" w:type="dxa"/>
          </w:tcPr>
          <w:p w:rsidR="00530F40" w:rsidRPr="002D4AF5" w:rsidRDefault="00530F40" w:rsidP="00867E30">
            <w:pPr>
              <w:spacing w:after="0"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4253" w:type="dxa"/>
          </w:tcPr>
          <w:p w:rsidR="00530F40" w:rsidRPr="002D4AF5" w:rsidRDefault="00530F40" w:rsidP="00867E30">
            <w:pPr>
              <w:spacing w:after="0"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2D4AF5" w:rsidTr="00867E30">
        <w:tc>
          <w:tcPr>
            <w:tcW w:w="851" w:type="dxa"/>
          </w:tcPr>
          <w:p w:rsidR="00530F40" w:rsidRPr="002D4AF5" w:rsidRDefault="00530F40" w:rsidP="00867E30">
            <w:pPr>
              <w:spacing w:after="0"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280" w:type="dxa"/>
          </w:tcPr>
          <w:p w:rsidR="00530F40" w:rsidRPr="002D4AF5" w:rsidRDefault="00530F40" w:rsidP="00867E30">
            <w:pPr>
              <w:spacing w:after="0"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лице,</w:t>
            </w:r>
            <w:r w:rsidRPr="002D4AF5">
              <w:rPr>
                <w:rFonts w:ascii="Times New Roman" w:hAnsi="Times New Roman" w:cs="Times New Roman"/>
                <w:sz w:val="24"/>
                <w:szCs w:val="24"/>
              </w:rPr>
              <w:br/>
              <w:t>в случае если застройщиком или техническим заказчиком является юридическое лицо:</w:t>
            </w:r>
          </w:p>
        </w:tc>
        <w:tc>
          <w:tcPr>
            <w:tcW w:w="4253" w:type="dxa"/>
          </w:tcPr>
          <w:p w:rsidR="00530F40" w:rsidRPr="002D4AF5" w:rsidRDefault="00530F40" w:rsidP="00867E30">
            <w:pPr>
              <w:spacing w:after="0"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2D4AF5" w:rsidTr="00867E30">
        <w:trPr>
          <w:trHeight w:val="1000"/>
        </w:trPr>
        <w:tc>
          <w:tcPr>
            <w:tcW w:w="851" w:type="dxa"/>
          </w:tcPr>
          <w:p w:rsidR="00530F40" w:rsidRPr="002D4AF5" w:rsidRDefault="00530F40" w:rsidP="00867E30">
            <w:pPr>
              <w:spacing w:after="0"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280" w:type="dxa"/>
          </w:tcPr>
          <w:p w:rsidR="00530F40" w:rsidRPr="002D4AF5" w:rsidRDefault="00530F40" w:rsidP="00867E30">
            <w:pPr>
              <w:spacing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53" w:type="dxa"/>
          </w:tcPr>
          <w:p w:rsidR="00530F40" w:rsidRPr="002D4AF5" w:rsidRDefault="00530F40" w:rsidP="00867E30">
            <w:pPr>
              <w:spacing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2D4AF5" w:rsidTr="00867E30">
        <w:trPr>
          <w:trHeight w:val="996"/>
        </w:trPr>
        <w:tc>
          <w:tcPr>
            <w:tcW w:w="851" w:type="dxa"/>
          </w:tcPr>
          <w:p w:rsidR="00530F40" w:rsidRPr="002D4AF5" w:rsidRDefault="00530F40" w:rsidP="00867E30">
            <w:pPr>
              <w:spacing w:after="0"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280" w:type="dxa"/>
          </w:tcPr>
          <w:p w:rsidR="00530F40" w:rsidRPr="002D4AF5" w:rsidRDefault="00530F40" w:rsidP="00867E30">
            <w:pPr>
              <w:spacing w:after="0"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253" w:type="dxa"/>
          </w:tcPr>
          <w:p w:rsidR="00530F40" w:rsidRPr="002D4AF5" w:rsidRDefault="00530F40" w:rsidP="00867E30">
            <w:pPr>
              <w:spacing w:after="0"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2D4AF5" w:rsidTr="00867E30">
        <w:tc>
          <w:tcPr>
            <w:tcW w:w="851" w:type="dxa"/>
          </w:tcPr>
          <w:p w:rsidR="00530F40" w:rsidRPr="002D4AF5" w:rsidRDefault="00530F40" w:rsidP="00867E30">
            <w:pPr>
              <w:spacing w:after="0"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280" w:type="dxa"/>
          </w:tcPr>
          <w:p w:rsidR="00530F40" w:rsidRPr="002D4AF5" w:rsidRDefault="00530F40" w:rsidP="00867E30">
            <w:pPr>
              <w:spacing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номер записи</w:t>
            </w:r>
            <w:r w:rsidRPr="002D4AF5">
              <w:rPr>
                <w:rFonts w:ascii="Times New Roman" w:hAnsi="Times New Roman" w:cs="Times New Roman"/>
                <w:sz w:val="24"/>
                <w:szCs w:val="24"/>
              </w:rPr>
              <w:br/>
              <w:t>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253" w:type="dxa"/>
          </w:tcPr>
          <w:p w:rsidR="00530F40" w:rsidRPr="002D4AF5" w:rsidRDefault="00530F40" w:rsidP="00867E30">
            <w:pPr>
              <w:spacing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2D4AF5" w:rsidTr="00867E30">
        <w:tc>
          <w:tcPr>
            <w:tcW w:w="851" w:type="dxa"/>
          </w:tcPr>
          <w:p w:rsidR="00530F40" w:rsidRPr="002D4AF5" w:rsidRDefault="00530F40" w:rsidP="00867E30">
            <w:pPr>
              <w:spacing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1.2.4</w:t>
            </w:r>
          </w:p>
        </w:tc>
        <w:tc>
          <w:tcPr>
            <w:tcW w:w="4280" w:type="dxa"/>
          </w:tcPr>
          <w:p w:rsidR="00530F40" w:rsidRPr="002D4AF5" w:rsidRDefault="00530F40" w:rsidP="00867E30">
            <w:pPr>
              <w:spacing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за исключением случая, если заявителем является иностранное юридическое лицо</w:t>
            </w:r>
          </w:p>
        </w:tc>
        <w:tc>
          <w:tcPr>
            <w:tcW w:w="4253" w:type="dxa"/>
          </w:tcPr>
          <w:p w:rsidR="00530F40" w:rsidRPr="002D4AF5" w:rsidRDefault="00530F40" w:rsidP="00867E30">
            <w:pPr>
              <w:spacing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0F40" w:rsidRPr="0029409D" w:rsidRDefault="00530F40" w:rsidP="00530F40">
      <w:pPr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09D">
        <w:rPr>
          <w:rFonts w:ascii="Times New Roman" w:hAnsi="Times New Roman" w:cs="Times New Roman"/>
          <w:b/>
          <w:bCs/>
          <w:sz w:val="24"/>
          <w:szCs w:val="24"/>
        </w:rPr>
        <w:t>2. Сведения о земельном участке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4280"/>
        <w:gridCol w:w="4253"/>
      </w:tblGrid>
      <w:tr w:rsidR="00530F40" w:rsidRPr="002D4AF5" w:rsidTr="00867E30">
        <w:tc>
          <w:tcPr>
            <w:tcW w:w="851" w:type="dxa"/>
          </w:tcPr>
          <w:p w:rsidR="00530F40" w:rsidRPr="002D4AF5" w:rsidRDefault="00530F40" w:rsidP="00867E30">
            <w:pPr>
              <w:spacing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80" w:type="dxa"/>
          </w:tcPr>
          <w:p w:rsidR="00530F40" w:rsidRPr="002D4AF5" w:rsidRDefault="00530F40" w:rsidP="00867E30">
            <w:pPr>
              <w:spacing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4253" w:type="dxa"/>
          </w:tcPr>
          <w:p w:rsidR="00530F40" w:rsidRPr="002D4AF5" w:rsidRDefault="00530F40" w:rsidP="00867E30">
            <w:pPr>
              <w:spacing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2D4AF5" w:rsidTr="00867E30">
        <w:trPr>
          <w:trHeight w:val="1280"/>
        </w:trPr>
        <w:tc>
          <w:tcPr>
            <w:tcW w:w="851" w:type="dxa"/>
          </w:tcPr>
          <w:p w:rsidR="00530F40" w:rsidRPr="002D4AF5" w:rsidRDefault="00530F40" w:rsidP="00867E30">
            <w:pPr>
              <w:spacing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280" w:type="dxa"/>
          </w:tcPr>
          <w:p w:rsidR="00530F40" w:rsidRPr="002D4AF5" w:rsidRDefault="00530F40" w:rsidP="00867E30">
            <w:pPr>
              <w:spacing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4253" w:type="dxa"/>
          </w:tcPr>
          <w:p w:rsidR="00530F40" w:rsidRPr="002D4AF5" w:rsidRDefault="00530F40" w:rsidP="00867E30">
            <w:pPr>
              <w:spacing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2D4AF5" w:rsidTr="00867E30">
        <w:trPr>
          <w:trHeight w:val="1412"/>
        </w:trPr>
        <w:tc>
          <w:tcPr>
            <w:tcW w:w="851" w:type="dxa"/>
          </w:tcPr>
          <w:p w:rsidR="00530F40" w:rsidRPr="002D4AF5" w:rsidRDefault="00530F40" w:rsidP="00867E30">
            <w:pPr>
              <w:spacing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280" w:type="dxa"/>
          </w:tcPr>
          <w:p w:rsidR="00530F40" w:rsidRPr="002D4AF5" w:rsidRDefault="00530F40" w:rsidP="00867E30">
            <w:pPr>
              <w:spacing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Сведения о праве застройщика</w:t>
            </w:r>
            <w:r w:rsidRPr="002D4AF5">
              <w:rPr>
                <w:rFonts w:ascii="Times New Roman" w:hAnsi="Times New Roman" w:cs="Times New Roman"/>
                <w:sz w:val="24"/>
                <w:szCs w:val="24"/>
              </w:rPr>
              <w:br/>
              <w:t>на земельный участок (правоустанавливающие документы)</w:t>
            </w:r>
          </w:p>
        </w:tc>
        <w:tc>
          <w:tcPr>
            <w:tcW w:w="4253" w:type="dxa"/>
          </w:tcPr>
          <w:p w:rsidR="00530F40" w:rsidRPr="002D4AF5" w:rsidRDefault="00530F40" w:rsidP="00867E30">
            <w:pPr>
              <w:spacing w:line="240" w:lineRule="auto"/>
              <w:ind w:left="57" w:right="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2D4AF5" w:rsidTr="00867E30">
        <w:trPr>
          <w:trHeight w:val="1563"/>
        </w:trPr>
        <w:tc>
          <w:tcPr>
            <w:tcW w:w="851" w:type="dxa"/>
          </w:tcPr>
          <w:p w:rsidR="00530F40" w:rsidRPr="002D4AF5" w:rsidRDefault="00530F40" w:rsidP="00867E30">
            <w:pPr>
              <w:spacing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280" w:type="dxa"/>
          </w:tcPr>
          <w:p w:rsidR="00530F40" w:rsidRPr="002D4AF5" w:rsidRDefault="00530F40" w:rsidP="00867E30">
            <w:pPr>
              <w:spacing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253" w:type="dxa"/>
          </w:tcPr>
          <w:p w:rsidR="00530F40" w:rsidRPr="002D4AF5" w:rsidRDefault="00530F40" w:rsidP="00867E30">
            <w:pPr>
              <w:spacing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0F40" w:rsidRDefault="00530F40" w:rsidP="00530F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0F40" w:rsidRPr="0029409D" w:rsidRDefault="00530F40" w:rsidP="00530F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09D">
        <w:rPr>
          <w:rFonts w:ascii="Times New Roman" w:hAnsi="Times New Roman" w:cs="Times New Roman"/>
          <w:b/>
          <w:bCs/>
          <w:sz w:val="24"/>
          <w:szCs w:val="24"/>
        </w:rPr>
        <w:t xml:space="preserve">3. Сведения об объекте капитального строительства, </w:t>
      </w:r>
    </w:p>
    <w:p w:rsidR="00530F40" w:rsidRPr="0029409D" w:rsidRDefault="00530F40" w:rsidP="00530F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9409D">
        <w:rPr>
          <w:rFonts w:ascii="Times New Roman" w:hAnsi="Times New Roman" w:cs="Times New Roman"/>
          <w:b/>
          <w:bCs/>
          <w:sz w:val="24"/>
          <w:szCs w:val="24"/>
        </w:rPr>
        <w:t>подлежащем</w:t>
      </w:r>
      <w:proofErr w:type="gramEnd"/>
      <w:r w:rsidRPr="0029409D">
        <w:rPr>
          <w:rFonts w:ascii="Times New Roman" w:hAnsi="Times New Roman" w:cs="Times New Roman"/>
          <w:b/>
          <w:bCs/>
          <w:sz w:val="24"/>
          <w:szCs w:val="24"/>
        </w:rPr>
        <w:t xml:space="preserve"> сносу</w:t>
      </w:r>
    </w:p>
    <w:p w:rsidR="00530F40" w:rsidRPr="00651B51" w:rsidRDefault="00530F40" w:rsidP="00530F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4280"/>
        <w:gridCol w:w="4253"/>
      </w:tblGrid>
      <w:tr w:rsidR="00530F40" w:rsidRPr="002D4AF5" w:rsidTr="00867E30">
        <w:tc>
          <w:tcPr>
            <w:tcW w:w="851" w:type="dxa"/>
          </w:tcPr>
          <w:p w:rsidR="00530F40" w:rsidRPr="002D4AF5" w:rsidRDefault="00530F40" w:rsidP="00867E30">
            <w:pPr>
              <w:spacing w:after="0"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280" w:type="dxa"/>
          </w:tcPr>
          <w:p w:rsidR="00530F40" w:rsidRPr="002D4AF5" w:rsidRDefault="00530F40" w:rsidP="00867E30">
            <w:pPr>
              <w:spacing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4253" w:type="dxa"/>
          </w:tcPr>
          <w:p w:rsidR="00530F40" w:rsidRPr="002D4AF5" w:rsidRDefault="00530F40" w:rsidP="00867E30">
            <w:pPr>
              <w:spacing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2D4AF5" w:rsidTr="00867E30">
        <w:tc>
          <w:tcPr>
            <w:tcW w:w="851" w:type="dxa"/>
          </w:tcPr>
          <w:p w:rsidR="00530F40" w:rsidRPr="002D4AF5" w:rsidRDefault="00530F40" w:rsidP="00867E30">
            <w:pPr>
              <w:spacing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280" w:type="dxa"/>
          </w:tcPr>
          <w:p w:rsidR="00530F40" w:rsidRPr="002D4AF5" w:rsidRDefault="00530F40" w:rsidP="00867E30">
            <w:pPr>
              <w:spacing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Сведения о праве застройщика</w:t>
            </w:r>
            <w:r w:rsidRPr="002D4AF5">
              <w:rPr>
                <w:rFonts w:ascii="Times New Roman" w:hAnsi="Times New Roman" w:cs="Times New Roman"/>
                <w:sz w:val="24"/>
                <w:szCs w:val="24"/>
              </w:rPr>
              <w:br/>
              <w:t>на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ъект капитального строительства (</w:t>
            </w: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правоустанавливающие документы)</w:t>
            </w:r>
          </w:p>
        </w:tc>
        <w:tc>
          <w:tcPr>
            <w:tcW w:w="4253" w:type="dxa"/>
          </w:tcPr>
          <w:p w:rsidR="00530F40" w:rsidRPr="002D4AF5" w:rsidRDefault="00530F40" w:rsidP="00867E30">
            <w:pPr>
              <w:spacing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2D4AF5" w:rsidTr="00867E30">
        <w:tc>
          <w:tcPr>
            <w:tcW w:w="851" w:type="dxa"/>
          </w:tcPr>
          <w:p w:rsidR="00530F40" w:rsidRPr="002D4AF5" w:rsidRDefault="00530F40" w:rsidP="00867E30">
            <w:pPr>
              <w:spacing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280" w:type="dxa"/>
          </w:tcPr>
          <w:p w:rsidR="00530F40" w:rsidRPr="002D4AF5" w:rsidRDefault="00530F40" w:rsidP="00867E30">
            <w:pPr>
              <w:spacing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4253" w:type="dxa"/>
          </w:tcPr>
          <w:p w:rsidR="00530F40" w:rsidRPr="002D4AF5" w:rsidRDefault="00530F40" w:rsidP="00867E30">
            <w:pPr>
              <w:spacing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2D4AF5" w:rsidTr="00867E30">
        <w:tc>
          <w:tcPr>
            <w:tcW w:w="851" w:type="dxa"/>
          </w:tcPr>
          <w:p w:rsidR="00530F40" w:rsidRPr="002D4AF5" w:rsidRDefault="00530F40" w:rsidP="00867E30">
            <w:pPr>
              <w:spacing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280" w:type="dxa"/>
          </w:tcPr>
          <w:p w:rsidR="00530F40" w:rsidRPr="002D4AF5" w:rsidRDefault="00530F40" w:rsidP="00867E30">
            <w:pPr>
              <w:spacing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Сведения о решении суда или органа местного самоуправления</w:t>
            </w:r>
            <w:r w:rsidRPr="002D4A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</w:t>
            </w:r>
            <w:proofErr w:type="gramStart"/>
            <w:r w:rsidRPr="002D4AF5">
              <w:rPr>
                <w:rFonts w:ascii="Times New Roman" w:hAnsi="Times New Roman" w:cs="Times New Roman"/>
                <w:sz w:val="24"/>
                <w:szCs w:val="24"/>
              </w:rPr>
              <w:t>таких</w:t>
            </w:r>
            <w:proofErr w:type="gramEnd"/>
            <w:r w:rsidRPr="002D4AF5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либо обязательства)</w:t>
            </w:r>
          </w:p>
        </w:tc>
        <w:tc>
          <w:tcPr>
            <w:tcW w:w="4253" w:type="dxa"/>
          </w:tcPr>
          <w:p w:rsidR="00530F40" w:rsidRPr="002D4AF5" w:rsidRDefault="00530F40" w:rsidP="00867E30">
            <w:pPr>
              <w:spacing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0F40" w:rsidRPr="0029409D" w:rsidRDefault="00530F40" w:rsidP="00530F40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29409D">
        <w:rPr>
          <w:rFonts w:ascii="Times New Roman" w:hAnsi="Times New Roman" w:cs="Times New Roman"/>
          <w:sz w:val="24"/>
          <w:szCs w:val="24"/>
        </w:rPr>
        <w:lastRenderedPageBreak/>
        <w:t xml:space="preserve">Почтовый адрес и (или) адрес электронной почты для связи: </w:t>
      </w:r>
    </w:p>
    <w:p w:rsidR="00530F40" w:rsidRPr="0029409D" w:rsidRDefault="00530F40" w:rsidP="00530F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409D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29409D">
        <w:rPr>
          <w:rFonts w:ascii="Times New Roman" w:hAnsi="Times New Roman" w:cs="Times New Roman"/>
          <w:sz w:val="24"/>
          <w:szCs w:val="24"/>
        </w:rPr>
        <w:t>___________</w:t>
      </w:r>
    </w:p>
    <w:p w:rsidR="00530F40" w:rsidRPr="0029409D" w:rsidRDefault="00530F40" w:rsidP="00530F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409D">
        <w:rPr>
          <w:rFonts w:ascii="Times New Roman" w:hAnsi="Times New Roman" w:cs="Times New Roman"/>
          <w:sz w:val="24"/>
          <w:szCs w:val="24"/>
        </w:rPr>
        <w:t>Настоящим уведомлением я 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29409D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530F40" w:rsidRDefault="00530F40" w:rsidP="00530F40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:rsidR="00530F40" w:rsidRPr="007A111D" w:rsidRDefault="00530F40" w:rsidP="00530F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7A111D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  <w:proofErr w:type="gramEnd"/>
    </w:p>
    <w:p w:rsidR="00530F40" w:rsidRDefault="00530F40" w:rsidP="00530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F40" w:rsidRDefault="00530F40" w:rsidP="00530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CDE"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(в случае если застройщиком является физическое лицо).</w:t>
      </w:r>
    </w:p>
    <w:p w:rsidR="00530F40" w:rsidRDefault="00530F40" w:rsidP="00530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              ______________                   ___________________</w:t>
      </w:r>
    </w:p>
    <w:p w:rsidR="00530F40" w:rsidRDefault="00530F40" w:rsidP="00530F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(должность, в </w:t>
      </w:r>
      <w:r w:rsidRPr="007A111D">
        <w:rPr>
          <w:rFonts w:ascii="Times New Roman" w:hAnsi="Times New Roman" w:cs="Times New Roman"/>
          <w:sz w:val="20"/>
          <w:szCs w:val="20"/>
        </w:rPr>
        <w:t>случае, если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7A111D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08457F">
        <w:rPr>
          <w:rFonts w:ascii="Times New Roman" w:hAnsi="Times New Roman" w:cs="Times New Roman"/>
          <w:sz w:val="20"/>
          <w:szCs w:val="20"/>
        </w:rPr>
        <w:t xml:space="preserve"> </w:t>
      </w:r>
      <w:r w:rsidRPr="007A111D">
        <w:rPr>
          <w:rFonts w:ascii="Times New Roman" w:hAnsi="Times New Roman" w:cs="Times New Roman"/>
          <w:sz w:val="20"/>
          <w:szCs w:val="20"/>
        </w:rPr>
        <w:t>(расшифровка подписи)</w:t>
      </w:r>
      <w:proofErr w:type="gramEnd"/>
    </w:p>
    <w:p w:rsidR="00530F40" w:rsidRDefault="00530F40" w:rsidP="00530F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A111D">
        <w:rPr>
          <w:rFonts w:ascii="Times New Roman" w:hAnsi="Times New Roman" w:cs="Times New Roman"/>
          <w:sz w:val="20"/>
          <w:szCs w:val="20"/>
        </w:rPr>
        <w:t xml:space="preserve"> застройщиком </w:t>
      </w:r>
      <w:r w:rsidRPr="007A111D">
        <w:rPr>
          <w:rFonts w:ascii="Times New Roman" w:hAnsi="Times New Roman" w:cs="Times New Roman"/>
          <w:sz w:val="20"/>
          <w:szCs w:val="20"/>
        </w:rPr>
        <w:br/>
        <w:t>или техническим заказчиком является</w:t>
      </w:r>
    </w:p>
    <w:p w:rsidR="00530F40" w:rsidRDefault="00530F40" w:rsidP="00530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11D">
        <w:rPr>
          <w:rFonts w:ascii="Times New Roman" w:hAnsi="Times New Roman" w:cs="Times New Roman"/>
          <w:sz w:val="20"/>
          <w:szCs w:val="20"/>
        </w:rPr>
        <w:t xml:space="preserve"> юридическое лицо)</w:t>
      </w:r>
    </w:p>
    <w:p w:rsidR="00530F40" w:rsidRDefault="00530F40" w:rsidP="00530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F40" w:rsidRPr="00A62CDE" w:rsidRDefault="00530F40" w:rsidP="00530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F40" w:rsidRPr="007A111D" w:rsidRDefault="00530F40" w:rsidP="00530F40">
      <w:pPr>
        <w:spacing w:before="240" w:after="240" w:line="240" w:lineRule="auto"/>
        <w:ind w:right="750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A3F53">
        <w:rPr>
          <w:rFonts w:ascii="Times New Roman" w:hAnsi="Times New Roman" w:cs="Times New Roman"/>
          <w:sz w:val="28"/>
          <w:szCs w:val="28"/>
        </w:rPr>
        <w:t>М.П.</w:t>
      </w:r>
      <w:r w:rsidRPr="00AA3F5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7A111D">
        <w:rPr>
          <w:rFonts w:ascii="Times New Roman" w:hAnsi="Times New Roman" w:cs="Times New Roman"/>
          <w:sz w:val="20"/>
          <w:szCs w:val="20"/>
        </w:rPr>
        <w:t>(при наличии)</w:t>
      </w:r>
    </w:p>
    <w:p w:rsidR="00530F40" w:rsidRPr="00A62CDE" w:rsidRDefault="00530F40" w:rsidP="00530F40">
      <w:pPr>
        <w:tabs>
          <w:tab w:val="left" w:pos="657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2CDE">
        <w:rPr>
          <w:rFonts w:ascii="Times New Roman" w:hAnsi="Times New Roman" w:cs="Times New Roman"/>
          <w:sz w:val="24"/>
          <w:szCs w:val="24"/>
        </w:rPr>
        <w:t>К настоящему уведомлению прилагаются: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A62C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30F40" w:rsidRPr="007A111D" w:rsidRDefault="00530F40" w:rsidP="00530F40">
      <w:pPr>
        <w:pBdr>
          <w:top w:val="single" w:sz="4" w:space="1" w:color="auto"/>
        </w:pBd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A111D">
        <w:rPr>
          <w:rFonts w:ascii="Times New Roman" w:hAnsi="Times New Roman" w:cs="Times New Roman"/>
          <w:sz w:val="20"/>
          <w:szCs w:val="20"/>
        </w:rPr>
        <w:t>(документы в соответствии с частью 10 статьи 55.31 Градостроительного кодекса Российской Федерации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</w:p>
    <w:p w:rsidR="00530F40" w:rsidRPr="00CA2044" w:rsidRDefault="00530F40" w:rsidP="00530F40">
      <w:pPr>
        <w:ind w:firstLine="709"/>
        <w:rPr>
          <w:sz w:val="2"/>
          <w:szCs w:val="2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Pr="00B978D8" w:rsidRDefault="00530F40" w:rsidP="00530F4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B978D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 </w:t>
      </w:r>
      <w:r>
        <w:rPr>
          <w:rFonts w:ascii="Times New Roman" w:hAnsi="Times New Roman" w:cs="Times New Roman"/>
          <w:bCs/>
          <w:sz w:val="24"/>
          <w:szCs w:val="24"/>
        </w:rPr>
        <w:t>6</w:t>
      </w:r>
    </w:p>
    <w:p w:rsidR="00530F40" w:rsidRPr="00B978D8" w:rsidRDefault="00530F40" w:rsidP="00530F40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978D8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978D8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530F40" w:rsidRPr="00B978D8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предоставления</w:t>
      </w:r>
      <w:r w:rsidRPr="00B978D8">
        <w:rPr>
          <w:rFonts w:ascii="Times New Roman" w:hAnsi="Times New Roman" w:cs="Times New Roman"/>
          <w:sz w:val="24"/>
          <w:szCs w:val="24"/>
        </w:rPr>
        <w:t xml:space="preserve"> муниципальной услуги «Направление уведомления о</w:t>
      </w:r>
    </w:p>
    <w:p w:rsidR="00530F40" w:rsidRDefault="00530F40" w:rsidP="00530F40">
      <w:pPr>
        <w:pStyle w:val="ConsPlusNormal"/>
        <w:tabs>
          <w:tab w:val="left" w:pos="5812"/>
        </w:tabs>
        <w:jc w:val="right"/>
        <w:rPr>
          <w:rFonts w:ascii="Times New Roman" w:hAnsi="Times New Roman"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Cs/>
          <w:sz w:val="24"/>
          <w:szCs w:val="24"/>
          <w:lang w:eastAsia="zh-CN" w:bidi="hi-IN"/>
        </w:rPr>
        <w:t xml:space="preserve">планируемом </w:t>
      </w:r>
      <w:proofErr w:type="gramStart"/>
      <w:r>
        <w:rPr>
          <w:rFonts w:ascii="Times New Roman" w:hAnsi="Times New Roman"/>
          <w:bCs/>
          <w:sz w:val="24"/>
          <w:szCs w:val="24"/>
          <w:lang w:eastAsia="zh-CN" w:bidi="hi-IN"/>
        </w:rPr>
        <w:t>сносе</w:t>
      </w:r>
      <w:proofErr w:type="gramEnd"/>
      <w:r>
        <w:rPr>
          <w:rFonts w:ascii="Times New Roman" w:hAnsi="Times New Roman"/>
          <w:bCs/>
          <w:sz w:val="24"/>
          <w:szCs w:val="24"/>
          <w:lang w:eastAsia="zh-CN" w:bidi="hi-IN"/>
        </w:rPr>
        <w:t xml:space="preserve"> объекта капитального</w:t>
      </w:r>
    </w:p>
    <w:p w:rsidR="00530F40" w:rsidRDefault="00530F40" w:rsidP="00530F40">
      <w:pPr>
        <w:pStyle w:val="ConsPlusNormal"/>
        <w:tabs>
          <w:tab w:val="left" w:pos="5812"/>
        </w:tabs>
        <w:jc w:val="right"/>
        <w:rPr>
          <w:rFonts w:ascii="Times New Roman" w:hAnsi="Times New Roman"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Cs/>
          <w:sz w:val="24"/>
          <w:szCs w:val="24"/>
          <w:lang w:eastAsia="zh-CN" w:bidi="hi-IN"/>
        </w:rPr>
        <w:t>строительства и уведомления о завершении</w:t>
      </w: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zh-CN" w:bidi="hi-IN"/>
        </w:rPr>
        <w:t xml:space="preserve">     сноса объекта капитального строительства</w:t>
      </w:r>
      <w:r w:rsidRPr="00B978D8">
        <w:rPr>
          <w:rFonts w:ascii="Times New Roman" w:hAnsi="Times New Roman" w:cs="Times New Roman"/>
          <w:sz w:val="24"/>
          <w:szCs w:val="24"/>
        </w:rPr>
        <w:t>»</w:t>
      </w: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Pr="00B06286" w:rsidRDefault="00530F40" w:rsidP="00530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6286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:rsidR="00530F40" w:rsidRPr="00B06286" w:rsidRDefault="00530F40" w:rsidP="00530F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6286">
        <w:rPr>
          <w:rFonts w:ascii="Times New Roman" w:hAnsi="Times New Roman" w:cs="Times New Roman"/>
          <w:b/>
          <w:bCs/>
          <w:sz w:val="24"/>
          <w:szCs w:val="24"/>
        </w:rPr>
        <w:t xml:space="preserve"> о завершении сноса объекта капитального строительства</w:t>
      </w:r>
    </w:p>
    <w:p w:rsidR="00530F40" w:rsidRDefault="00530F40" w:rsidP="00530F40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30F40" w:rsidRPr="00B06286" w:rsidRDefault="00530F40" w:rsidP="00530F40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06286">
        <w:rPr>
          <w:rFonts w:ascii="Times New Roman" w:hAnsi="Times New Roman" w:cs="Times New Roman"/>
          <w:bCs/>
          <w:sz w:val="24"/>
          <w:szCs w:val="24"/>
        </w:rPr>
        <w:t>«___»_________________ 20 __ г.</w:t>
      </w:r>
    </w:p>
    <w:p w:rsidR="00530F40" w:rsidRDefault="00530F40" w:rsidP="00530F4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30F40" w:rsidRPr="007A111D" w:rsidRDefault="00530F40" w:rsidP="00530F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0F40" w:rsidRPr="007A111D" w:rsidRDefault="00530F40" w:rsidP="00530F40">
      <w:pPr>
        <w:pBdr>
          <w:top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2D4AF5">
        <w:rPr>
          <w:rFonts w:ascii="Times New Roman" w:hAnsi="Times New Roman" w:cs="Times New Roman"/>
          <w:sz w:val="24"/>
          <w:szCs w:val="24"/>
        </w:rPr>
        <w:t xml:space="preserve"> </w:t>
      </w:r>
      <w:r w:rsidRPr="007A111D">
        <w:rPr>
          <w:rFonts w:ascii="Times New Roman" w:hAnsi="Times New Roman" w:cs="Times New Roman"/>
          <w:sz w:val="20"/>
          <w:szCs w:val="20"/>
        </w:rPr>
        <w:t>(наименование органа местного с</w:t>
      </w:r>
      <w:r>
        <w:rPr>
          <w:rFonts w:ascii="Times New Roman" w:hAnsi="Times New Roman" w:cs="Times New Roman"/>
          <w:sz w:val="20"/>
          <w:szCs w:val="20"/>
        </w:rPr>
        <w:t>амоуправления Беловского  муниципального округа</w:t>
      </w:r>
      <w:r w:rsidRPr="007A111D">
        <w:rPr>
          <w:rFonts w:ascii="Times New Roman" w:hAnsi="Times New Roman" w:cs="Times New Roman"/>
          <w:sz w:val="20"/>
          <w:szCs w:val="20"/>
        </w:rPr>
        <w:t xml:space="preserve"> по месту нахождения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A111D">
        <w:rPr>
          <w:rFonts w:ascii="Times New Roman" w:hAnsi="Times New Roman" w:cs="Times New Roman"/>
          <w:sz w:val="20"/>
          <w:szCs w:val="20"/>
        </w:rPr>
        <w:t>земельного участка, на котором располагался снесенный объект</w:t>
      </w:r>
      <w:r>
        <w:rPr>
          <w:rFonts w:ascii="Times New Roman" w:hAnsi="Times New Roman" w:cs="Times New Roman"/>
          <w:sz w:val="20"/>
          <w:szCs w:val="20"/>
        </w:rPr>
        <w:t xml:space="preserve"> капитального строительства</w:t>
      </w:r>
      <w:r w:rsidRPr="007A111D">
        <w:rPr>
          <w:rFonts w:ascii="Times New Roman" w:hAnsi="Times New Roman" w:cs="Times New Roman"/>
          <w:sz w:val="20"/>
          <w:szCs w:val="20"/>
        </w:rPr>
        <w:t>)</w:t>
      </w:r>
    </w:p>
    <w:p w:rsidR="00530F40" w:rsidRDefault="00530F40" w:rsidP="00530F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0F40" w:rsidRPr="00B06286" w:rsidRDefault="00530F40" w:rsidP="00530F4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6286">
        <w:rPr>
          <w:rFonts w:ascii="Times New Roman" w:hAnsi="Times New Roman" w:cs="Times New Roman"/>
          <w:b/>
          <w:bCs/>
          <w:sz w:val="24"/>
          <w:szCs w:val="24"/>
        </w:rPr>
        <w:t>Сведения о застройщике, техническом заказчике</w:t>
      </w:r>
    </w:p>
    <w:p w:rsidR="00530F40" w:rsidRPr="000026C4" w:rsidRDefault="00530F40" w:rsidP="00530F40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4422"/>
        <w:gridCol w:w="4111"/>
      </w:tblGrid>
      <w:tr w:rsidR="00530F40" w:rsidRPr="0063530A" w:rsidTr="00867E30">
        <w:tc>
          <w:tcPr>
            <w:tcW w:w="851" w:type="dxa"/>
          </w:tcPr>
          <w:p w:rsidR="00530F40" w:rsidRPr="0063530A" w:rsidRDefault="00530F40" w:rsidP="00867E30">
            <w:pPr>
              <w:spacing w:after="0"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422" w:type="dxa"/>
          </w:tcPr>
          <w:p w:rsidR="00530F40" w:rsidRPr="0063530A" w:rsidRDefault="00530F40" w:rsidP="00867E30">
            <w:pPr>
              <w:spacing w:after="0"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</w:t>
            </w:r>
            <w:r w:rsidRPr="0063530A">
              <w:rPr>
                <w:rFonts w:ascii="Times New Roman" w:hAnsi="Times New Roman" w:cs="Times New Roman"/>
                <w:sz w:val="24"/>
                <w:szCs w:val="24"/>
              </w:rPr>
              <w:br/>
              <w:t>в случае если застройщиком является физическое лицо:</w:t>
            </w:r>
          </w:p>
        </w:tc>
        <w:tc>
          <w:tcPr>
            <w:tcW w:w="4111" w:type="dxa"/>
          </w:tcPr>
          <w:p w:rsidR="00530F40" w:rsidRPr="0063530A" w:rsidRDefault="00530F40" w:rsidP="00867E30">
            <w:pPr>
              <w:spacing w:after="0" w:line="240" w:lineRule="auto"/>
              <w:ind w:left="57" w:right="-28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63530A" w:rsidTr="00867E30">
        <w:trPr>
          <w:trHeight w:val="779"/>
        </w:trPr>
        <w:tc>
          <w:tcPr>
            <w:tcW w:w="851" w:type="dxa"/>
          </w:tcPr>
          <w:p w:rsidR="00530F40" w:rsidRPr="0063530A" w:rsidRDefault="00530F40" w:rsidP="00867E30">
            <w:pPr>
              <w:spacing w:after="0"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422" w:type="dxa"/>
          </w:tcPr>
          <w:p w:rsidR="00530F40" w:rsidRPr="0063530A" w:rsidRDefault="00530F40" w:rsidP="00867E30">
            <w:pPr>
              <w:spacing w:after="0"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111" w:type="dxa"/>
          </w:tcPr>
          <w:p w:rsidR="00530F40" w:rsidRPr="0063530A" w:rsidRDefault="00530F40" w:rsidP="00867E30">
            <w:pPr>
              <w:spacing w:after="0"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63530A" w:rsidTr="00867E30">
        <w:trPr>
          <w:trHeight w:val="704"/>
        </w:trPr>
        <w:tc>
          <w:tcPr>
            <w:tcW w:w="851" w:type="dxa"/>
          </w:tcPr>
          <w:p w:rsidR="00530F40" w:rsidRPr="0063530A" w:rsidRDefault="00530F40" w:rsidP="00867E30">
            <w:pPr>
              <w:spacing w:after="0"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422" w:type="dxa"/>
          </w:tcPr>
          <w:p w:rsidR="00530F40" w:rsidRPr="0063530A" w:rsidRDefault="00530F40" w:rsidP="00867E30">
            <w:pPr>
              <w:spacing w:after="0"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4111" w:type="dxa"/>
          </w:tcPr>
          <w:p w:rsidR="00530F40" w:rsidRPr="0063530A" w:rsidRDefault="00530F40" w:rsidP="00867E30">
            <w:pPr>
              <w:spacing w:after="0"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63530A" w:rsidTr="00867E30">
        <w:trPr>
          <w:trHeight w:val="1409"/>
        </w:trPr>
        <w:tc>
          <w:tcPr>
            <w:tcW w:w="851" w:type="dxa"/>
          </w:tcPr>
          <w:p w:rsidR="00530F40" w:rsidRPr="0063530A" w:rsidRDefault="00530F40" w:rsidP="00867E30">
            <w:pPr>
              <w:spacing w:after="0"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422" w:type="dxa"/>
          </w:tcPr>
          <w:p w:rsidR="00530F40" w:rsidRDefault="00530F40" w:rsidP="00867E30">
            <w:pPr>
              <w:spacing w:after="0"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  <w:p w:rsidR="00530F40" w:rsidRDefault="00530F40" w:rsidP="00867E30">
            <w:pPr>
              <w:spacing w:after="0"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40" w:rsidRPr="0063530A" w:rsidRDefault="00530F40" w:rsidP="00867E30">
            <w:pPr>
              <w:spacing w:after="0"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30F40" w:rsidRPr="0063530A" w:rsidRDefault="00530F40" w:rsidP="00867E30">
            <w:pPr>
              <w:spacing w:after="0"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63530A" w:rsidTr="00867E30">
        <w:tc>
          <w:tcPr>
            <w:tcW w:w="851" w:type="dxa"/>
          </w:tcPr>
          <w:p w:rsidR="00530F40" w:rsidRPr="0063530A" w:rsidRDefault="00530F40" w:rsidP="00867E30">
            <w:pPr>
              <w:spacing w:after="0"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422" w:type="dxa"/>
          </w:tcPr>
          <w:p w:rsidR="00530F40" w:rsidRPr="0063530A" w:rsidRDefault="00530F40" w:rsidP="00867E30">
            <w:pPr>
              <w:spacing w:after="0"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лице,</w:t>
            </w:r>
            <w:r w:rsidRPr="0063530A">
              <w:rPr>
                <w:rFonts w:ascii="Times New Roman" w:hAnsi="Times New Roman" w:cs="Times New Roman"/>
                <w:sz w:val="24"/>
                <w:szCs w:val="24"/>
              </w:rPr>
              <w:br/>
              <w:t>в случае если застройщиком или техническим заказчиком является юридическое лицо:</w:t>
            </w:r>
          </w:p>
        </w:tc>
        <w:tc>
          <w:tcPr>
            <w:tcW w:w="4111" w:type="dxa"/>
          </w:tcPr>
          <w:p w:rsidR="00530F40" w:rsidRPr="0063530A" w:rsidRDefault="00530F40" w:rsidP="00867E30">
            <w:pPr>
              <w:spacing w:after="0"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63530A" w:rsidTr="00867E30">
        <w:tc>
          <w:tcPr>
            <w:tcW w:w="851" w:type="dxa"/>
          </w:tcPr>
          <w:p w:rsidR="00530F40" w:rsidRPr="0063530A" w:rsidRDefault="00530F40" w:rsidP="00867E30">
            <w:pPr>
              <w:spacing w:after="0"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422" w:type="dxa"/>
          </w:tcPr>
          <w:p w:rsidR="00530F40" w:rsidRPr="0063530A" w:rsidRDefault="00530F40" w:rsidP="00867E30">
            <w:pPr>
              <w:spacing w:after="0"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111" w:type="dxa"/>
          </w:tcPr>
          <w:p w:rsidR="00530F40" w:rsidRPr="0063530A" w:rsidRDefault="00530F40" w:rsidP="00867E30">
            <w:pPr>
              <w:spacing w:after="0"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63530A" w:rsidTr="00867E30">
        <w:tc>
          <w:tcPr>
            <w:tcW w:w="851" w:type="dxa"/>
          </w:tcPr>
          <w:p w:rsidR="00530F40" w:rsidRPr="0063530A" w:rsidRDefault="00530F40" w:rsidP="00867E30">
            <w:pPr>
              <w:spacing w:after="0"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422" w:type="dxa"/>
          </w:tcPr>
          <w:p w:rsidR="00530F40" w:rsidRPr="0063530A" w:rsidRDefault="00530F40" w:rsidP="00867E30">
            <w:pPr>
              <w:spacing w:after="0"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111" w:type="dxa"/>
          </w:tcPr>
          <w:p w:rsidR="00530F40" w:rsidRPr="0063530A" w:rsidRDefault="00530F40" w:rsidP="00867E30">
            <w:pPr>
              <w:spacing w:after="0"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63530A" w:rsidTr="00867E30">
        <w:tc>
          <w:tcPr>
            <w:tcW w:w="851" w:type="dxa"/>
          </w:tcPr>
          <w:p w:rsidR="00530F40" w:rsidRPr="0063530A" w:rsidRDefault="00530F40" w:rsidP="00867E30">
            <w:pPr>
              <w:spacing w:after="0"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422" w:type="dxa"/>
          </w:tcPr>
          <w:p w:rsidR="00530F40" w:rsidRPr="0063530A" w:rsidRDefault="00530F40" w:rsidP="00867E30">
            <w:pPr>
              <w:spacing w:after="0"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номер записи</w:t>
            </w:r>
            <w:r w:rsidRPr="0063530A">
              <w:rPr>
                <w:rFonts w:ascii="Times New Roman" w:hAnsi="Times New Roman" w:cs="Times New Roman"/>
                <w:sz w:val="24"/>
                <w:szCs w:val="24"/>
              </w:rPr>
              <w:br/>
              <w:t>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111" w:type="dxa"/>
          </w:tcPr>
          <w:p w:rsidR="00530F40" w:rsidRPr="0063530A" w:rsidRDefault="00530F40" w:rsidP="00867E30">
            <w:pPr>
              <w:spacing w:after="0"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63530A" w:rsidTr="00867E30">
        <w:tc>
          <w:tcPr>
            <w:tcW w:w="851" w:type="dxa"/>
          </w:tcPr>
          <w:p w:rsidR="00530F40" w:rsidRPr="0063530A" w:rsidRDefault="00530F40" w:rsidP="00867E30">
            <w:pPr>
              <w:spacing w:after="0" w:line="240" w:lineRule="auto"/>
              <w:ind w:left="57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422" w:type="dxa"/>
          </w:tcPr>
          <w:p w:rsidR="00530F40" w:rsidRPr="0063530A" w:rsidRDefault="00530F40" w:rsidP="00867E30">
            <w:pPr>
              <w:spacing w:after="0"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налогоплательщика,</w:t>
            </w:r>
            <w:r w:rsidRPr="0063530A">
              <w:rPr>
                <w:rFonts w:ascii="Times New Roman" w:hAnsi="Times New Roman" w:cs="Times New Roman"/>
                <w:sz w:val="24"/>
                <w:szCs w:val="24"/>
              </w:rPr>
              <w:br/>
              <w:t>за исключением случая, если заявителем является иностранное юридическое лицо</w:t>
            </w:r>
          </w:p>
        </w:tc>
        <w:tc>
          <w:tcPr>
            <w:tcW w:w="4111" w:type="dxa"/>
          </w:tcPr>
          <w:p w:rsidR="00530F40" w:rsidRPr="0063530A" w:rsidRDefault="00530F40" w:rsidP="00867E30">
            <w:pPr>
              <w:spacing w:after="0"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0F40" w:rsidRPr="00B06286" w:rsidRDefault="00530F40" w:rsidP="00530F40">
      <w:pPr>
        <w:pStyle w:val="a3"/>
        <w:numPr>
          <w:ilvl w:val="0"/>
          <w:numId w:val="1"/>
        </w:num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628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Сведения о земельном участке</w:t>
      </w:r>
    </w:p>
    <w:p w:rsidR="00530F40" w:rsidRPr="000026C4" w:rsidRDefault="00530F40" w:rsidP="00530F40">
      <w:pPr>
        <w:pStyle w:val="a3"/>
        <w:spacing w:before="240" w:after="0" w:line="240" w:lineRule="auto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4422"/>
        <w:gridCol w:w="4111"/>
      </w:tblGrid>
      <w:tr w:rsidR="00530F40" w:rsidRPr="0063530A" w:rsidTr="00867E30">
        <w:tc>
          <w:tcPr>
            <w:tcW w:w="851" w:type="dxa"/>
          </w:tcPr>
          <w:p w:rsidR="00530F40" w:rsidRPr="0063530A" w:rsidRDefault="00530F40" w:rsidP="00867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422" w:type="dxa"/>
          </w:tcPr>
          <w:p w:rsidR="00530F40" w:rsidRPr="0063530A" w:rsidRDefault="00530F40" w:rsidP="00867E30">
            <w:pPr>
              <w:spacing w:after="0"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4111" w:type="dxa"/>
          </w:tcPr>
          <w:p w:rsidR="00530F40" w:rsidRPr="0063530A" w:rsidRDefault="00530F40" w:rsidP="00867E30">
            <w:pPr>
              <w:spacing w:after="0"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63530A" w:rsidTr="00867E30">
        <w:trPr>
          <w:trHeight w:val="1096"/>
        </w:trPr>
        <w:tc>
          <w:tcPr>
            <w:tcW w:w="851" w:type="dxa"/>
          </w:tcPr>
          <w:p w:rsidR="00530F40" w:rsidRPr="0063530A" w:rsidRDefault="00530F40" w:rsidP="00867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422" w:type="dxa"/>
          </w:tcPr>
          <w:p w:rsidR="00530F40" w:rsidRPr="0063530A" w:rsidRDefault="00530F40" w:rsidP="00867E30">
            <w:pPr>
              <w:spacing w:after="0"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4111" w:type="dxa"/>
          </w:tcPr>
          <w:p w:rsidR="00530F40" w:rsidRPr="0063530A" w:rsidRDefault="00530F40" w:rsidP="00867E30">
            <w:pPr>
              <w:spacing w:after="0" w:line="240" w:lineRule="auto"/>
              <w:ind w:left="57" w:right="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63530A" w:rsidTr="00867E30">
        <w:trPr>
          <w:trHeight w:val="1302"/>
        </w:trPr>
        <w:tc>
          <w:tcPr>
            <w:tcW w:w="851" w:type="dxa"/>
          </w:tcPr>
          <w:p w:rsidR="00530F40" w:rsidRPr="0063530A" w:rsidRDefault="00530F40" w:rsidP="00867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422" w:type="dxa"/>
          </w:tcPr>
          <w:p w:rsidR="00530F40" w:rsidRPr="0063530A" w:rsidRDefault="00530F40" w:rsidP="00867E30">
            <w:pPr>
              <w:spacing w:after="0"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Сведения о праве застройщика</w:t>
            </w:r>
            <w:r w:rsidRPr="0063530A">
              <w:rPr>
                <w:rFonts w:ascii="Times New Roman" w:hAnsi="Times New Roman" w:cs="Times New Roman"/>
                <w:sz w:val="24"/>
                <w:szCs w:val="24"/>
              </w:rPr>
              <w:br/>
              <w:t>на земельный участок (правоустанавливающие документы)</w:t>
            </w:r>
          </w:p>
        </w:tc>
        <w:tc>
          <w:tcPr>
            <w:tcW w:w="4111" w:type="dxa"/>
          </w:tcPr>
          <w:p w:rsidR="00530F40" w:rsidRPr="0063530A" w:rsidRDefault="00530F40" w:rsidP="00867E30">
            <w:pPr>
              <w:spacing w:after="0"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F40" w:rsidRPr="0063530A" w:rsidTr="00867E30">
        <w:trPr>
          <w:trHeight w:val="1122"/>
        </w:trPr>
        <w:tc>
          <w:tcPr>
            <w:tcW w:w="851" w:type="dxa"/>
          </w:tcPr>
          <w:p w:rsidR="00530F40" w:rsidRPr="0063530A" w:rsidRDefault="00530F40" w:rsidP="00867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422" w:type="dxa"/>
          </w:tcPr>
          <w:p w:rsidR="00530F40" w:rsidRPr="0063530A" w:rsidRDefault="00530F40" w:rsidP="00867E30">
            <w:pPr>
              <w:spacing w:after="0" w:line="240" w:lineRule="auto"/>
              <w:ind w:left="57" w:right="57" w:firstLine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30A">
              <w:rPr>
                <w:rFonts w:ascii="Times New Roman" w:hAnsi="Times New Roman" w:cs="Times New Roman"/>
                <w:sz w:val="24"/>
                <w:szCs w:val="24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111" w:type="dxa"/>
          </w:tcPr>
          <w:p w:rsidR="00530F40" w:rsidRPr="0063530A" w:rsidRDefault="00530F40" w:rsidP="00867E30">
            <w:pPr>
              <w:spacing w:after="0" w:line="240" w:lineRule="auto"/>
              <w:ind w:left="57" w:right="5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0F40" w:rsidRDefault="00530F40" w:rsidP="00530F40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30F40" w:rsidRPr="00C07320" w:rsidRDefault="00530F40" w:rsidP="00530F40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proofErr w:type="gramStart"/>
      <w:r w:rsidRPr="00C07320">
        <w:rPr>
          <w:rFonts w:ascii="Times New Roman" w:hAnsi="Times New Roman" w:cs="Times New Roman"/>
          <w:bCs/>
          <w:sz w:val="24"/>
          <w:szCs w:val="24"/>
        </w:rPr>
        <w:t>Настоящим уведомляю о сносе объекта капитального строительства</w:t>
      </w:r>
      <w:r w:rsidRPr="00C07320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</w:t>
      </w:r>
      <w:r w:rsidRPr="00C07320">
        <w:rPr>
          <w:rFonts w:ascii="Times New Roman" w:hAnsi="Times New Roman" w:cs="Times New Roman"/>
          <w:bCs/>
          <w:sz w:val="28"/>
          <w:szCs w:val="28"/>
        </w:rPr>
        <w:br/>
      </w:r>
      <w:r w:rsidRPr="00C07320">
        <w:rPr>
          <w:rFonts w:ascii="Times New Roman" w:hAnsi="Times New Roman" w:cs="Times New Roman"/>
          <w:sz w:val="20"/>
          <w:szCs w:val="20"/>
        </w:rPr>
        <w:t xml:space="preserve">                                           (кадастровый номер объекта капитального строительства (при наличии)</w:t>
      </w:r>
      <w:proofErr w:type="gramEnd"/>
    </w:p>
    <w:p w:rsidR="00530F40" w:rsidRPr="00C07320" w:rsidRDefault="00530F40" w:rsidP="00530F40">
      <w:pPr>
        <w:spacing w:before="240"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C07320">
        <w:rPr>
          <w:rFonts w:ascii="Times New Roman" w:hAnsi="Times New Roman" w:cs="Times New Roman"/>
          <w:bCs/>
          <w:sz w:val="24"/>
          <w:szCs w:val="24"/>
        </w:rPr>
        <w:t xml:space="preserve">указанного в уведомлении о планируемом сносе объекта капитального строительства  </w:t>
      </w:r>
      <w:r w:rsidRPr="00C07320">
        <w:rPr>
          <w:rFonts w:ascii="Times New Roman" w:hAnsi="Times New Roman" w:cs="Times New Roman"/>
          <w:sz w:val="24"/>
          <w:szCs w:val="24"/>
        </w:rPr>
        <w:t>от  «____» ___________ 20__г.</w:t>
      </w:r>
    </w:p>
    <w:p w:rsidR="00530F40" w:rsidRPr="007A111D" w:rsidRDefault="00530F40" w:rsidP="00530F40">
      <w:pPr>
        <w:spacing w:after="0" w:line="240" w:lineRule="auto"/>
        <w:ind w:right="-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Pr="007A111D">
        <w:rPr>
          <w:rFonts w:ascii="Times New Roman" w:hAnsi="Times New Roman" w:cs="Times New Roman"/>
          <w:sz w:val="20"/>
          <w:szCs w:val="20"/>
        </w:rPr>
        <w:t>(дата направления)</w:t>
      </w:r>
    </w:p>
    <w:p w:rsidR="00530F40" w:rsidRDefault="00530F40" w:rsidP="00530F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0F40" w:rsidRPr="00B06286" w:rsidRDefault="00530F40" w:rsidP="00530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06286">
        <w:rPr>
          <w:rFonts w:ascii="Times New Roman" w:hAnsi="Times New Roman" w:cs="Times New Roman"/>
          <w:sz w:val="24"/>
          <w:szCs w:val="24"/>
        </w:rPr>
        <w:t xml:space="preserve">Почтовый адрес и (или) адрес электронной почты для связи:  </w:t>
      </w:r>
    </w:p>
    <w:p w:rsidR="00530F40" w:rsidRPr="0063530A" w:rsidRDefault="00530F40" w:rsidP="00530F4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0F40" w:rsidRPr="0063530A" w:rsidRDefault="00530F40" w:rsidP="00530F40">
      <w:pPr>
        <w:pBdr>
          <w:top w:val="single" w:sz="4" w:space="1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0F40" w:rsidRPr="00AA3F53" w:rsidRDefault="00530F40" w:rsidP="00530F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06286">
        <w:rPr>
          <w:rFonts w:ascii="Times New Roman" w:hAnsi="Times New Roman" w:cs="Times New Roman"/>
          <w:sz w:val="24"/>
          <w:szCs w:val="24"/>
        </w:rPr>
        <w:t>Настоящим уведомлением я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</w:t>
      </w:r>
    </w:p>
    <w:p w:rsidR="00530F40" w:rsidRPr="0063530A" w:rsidRDefault="00530F40" w:rsidP="00530F4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530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30F40" w:rsidRPr="007A111D" w:rsidRDefault="00530F40" w:rsidP="00530F40">
      <w:pPr>
        <w:pBdr>
          <w:top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7A111D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  <w:proofErr w:type="gramEnd"/>
    </w:p>
    <w:p w:rsidR="00530F40" w:rsidRDefault="00530F40" w:rsidP="00530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286">
        <w:rPr>
          <w:rFonts w:ascii="Times New Roman" w:hAnsi="Times New Roman" w:cs="Times New Roman"/>
          <w:sz w:val="24"/>
          <w:szCs w:val="24"/>
        </w:rPr>
        <w:t xml:space="preserve">даю согласие на обработку персональных данных (в случае если </w:t>
      </w:r>
      <w:r w:rsidRPr="00A62CDE">
        <w:rPr>
          <w:rFonts w:ascii="Times New Roman" w:hAnsi="Times New Roman" w:cs="Times New Roman"/>
          <w:sz w:val="24"/>
          <w:szCs w:val="24"/>
        </w:rPr>
        <w:t>застройщиком является</w:t>
      </w:r>
      <w:r>
        <w:rPr>
          <w:rFonts w:ascii="Times New Roman" w:hAnsi="Times New Roman" w:cs="Times New Roman"/>
          <w:sz w:val="24"/>
          <w:szCs w:val="24"/>
        </w:rPr>
        <w:t xml:space="preserve"> физическое лицо)</w:t>
      </w:r>
    </w:p>
    <w:p w:rsidR="00530F40" w:rsidRDefault="00530F40" w:rsidP="00530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              ______________                   ___________________</w:t>
      </w:r>
    </w:p>
    <w:p w:rsidR="00530F40" w:rsidRDefault="00530F40" w:rsidP="00530F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(должность, в </w:t>
      </w:r>
      <w:r w:rsidRPr="007A111D">
        <w:rPr>
          <w:rFonts w:ascii="Times New Roman" w:hAnsi="Times New Roman" w:cs="Times New Roman"/>
          <w:sz w:val="20"/>
          <w:szCs w:val="20"/>
        </w:rPr>
        <w:t>случае, если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7A111D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08457F">
        <w:rPr>
          <w:rFonts w:ascii="Times New Roman" w:hAnsi="Times New Roman" w:cs="Times New Roman"/>
          <w:sz w:val="20"/>
          <w:szCs w:val="20"/>
        </w:rPr>
        <w:t xml:space="preserve"> </w:t>
      </w:r>
      <w:r w:rsidRPr="007A111D">
        <w:rPr>
          <w:rFonts w:ascii="Times New Roman" w:hAnsi="Times New Roman" w:cs="Times New Roman"/>
          <w:sz w:val="20"/>
          <w:szCs w:val="20"/>
        </w:rPr>
        <w:t>(расшифровка подписи)</w:t>
      </w:r>
      <w:proofErr w:type="gramEnd"/>
    </w:p>
    <w:p w:rsidR="00530F40" w:rsidRDefault="00530F40" w:rsidP="00530F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A111D">
        <w:rPr>
          <w:rFonts w:ascii="Times New Roman" w:hAnsi="Times New Roman" w:cs="Times New Roman"/>
          <w:sz w:val="20"/>
          <w:szCs w:val="20"/>
        </w:rPr>
        <w:t xml:space="preserve"> застройщиком </w:t>
      </w:r>
      <w:r w:rsidRPr="007A111D">
        <w:rPr>
          <w:rFonts w:ascii="Times New Roman" w:hAnsi="Times New Roman" w:cs="Times New Roman"/>
          <w:sz w:val="20"/>
          <w:szCs w:val="20"/>
        </w:rPr>
        <w:br/>
        <w:t>или техническим заказчиком является</w:t>
      </w:r>
    </w:p>
    <w:p w:rsidR="00530F40" w:rsidRDefault="00530F40" w:rsidP="00530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11D">
        <w:rPr>
          <w:rFonts w:ascii="Times New Roman" w:hAnsi="Times New Roman" w:cs="Times New Roman"/>
          <w:sz w:val="20"/>
          <w:szCs w:val="20"/>
        </w:rPr>
        <w:t xml:space="preserve"> юридическое лицо)</w:t>
      </w:r>
    </w:p>
    <w:p w:rsidR="00530F40" w:rsidRDefault="00530F40" w:rsidP="00530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F40" w:rsidRPr="00B06286" w:rsidRDefault="00530F40" w:rsidP="00530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F40" w:rsidRPr="00AA3F53" w:rsidRDefault="00530F40" w:rsidP="00530F40">
      <w:pPr>
        <w:spacing w:before="360" w:after="0" w:line="240" w:lineRule="auto"/>
        <w:ind w:right="7505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A3F53">
        <w:rPr>
          <w:rFonts w:ascii="Times New Roman" w:hAnsi="Times New Roman" w:cs="Times New Roman"/>
          <w:sz w:val="28"/>
          <w:szCs w:val="28"/>
        </w:rPr>
        <w:t>М.П.</w:t>
      </w:r>
    </w:p>
    <w:p w:rsidR="00530F40" w:rsidRDefault="00530F40" w:rsidP="00530F40">
      <w:pPr>
        <w:spacing w:after="0" w:line="240" w:lineRule="auto"/>
        <w:ind w:right="-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3530A">
        <w:rPr>
          <w:rFonts w:ascii="Times New Roman" w:hAnsi="Times New Roman" w:cs="Times New Roman"/>
          <w:sz w:val="20"/>
          <w:szCs w:val="20"/>
        </w:rPr>
        <w:t xml:space="preserve">(при </w:t>
      </w:r>
      <w:r>
        <w:rPr>
          <w:rFonts w:ascii="Times New Roman" w:hAnsi="Times New Roman" w:cs="Times New Roman"/>
          <w:sz w:val="20"/>
          <w:szCs w:val="20"/>
        </w:rPr>
        <w:t>н</w:t>
      </w:r>
      <w:r w:rsidRPr="0063530A">
        <w:rPr>
          <w:rFonts w:ascii="Times New Roman" w:hAnsi="Times New Roman" w:cs="Times New Roman"/>
          <w:sz w:val="20"/>
          <w:szCs w:val="20"/>
        </w:rPr>
        <w:t>аличии)</w:t>
      </w:r>
    </w:p>
    <w:p w:rsidR="00530F40" w:rsidRDefault="00530F40" w:rsidP="00530F40">
      <w:pPr>
        <w:spacing w:after="0" w:line="240" w:lineRule="auto"/>
        <w:ind w:right="-2"/>
        <w:rPr>
          <w:rFonts w:ascii="Times New Roman" w:hAnsi="Times New Roman" w:cs="Times New Roman"/>
          <w:sz w:val="20"/>
          <w:szCs w:val="20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30F40" w:rsidRDefault="00530F40" w:rsidP="00530F40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B07706" w:rsidRDefault="00B07706">
      <w:bookmarkStart w:id="0" w:name="_GoBack"/>
      <w:bookmarkEnd w:id="0"/>
    </w:p>
    <w:sectPr w:rsidR="00B07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B1DB9"/>
    <w:multiLevelType w:val="hybridMultilevel"/>
    <w:tmpl w:val="42D434F4"/>
    <w:lvl w:ilvl="0" w:tplc="554A7F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38B"/>
    <w:rsid w:val="00530F40"/>
    <w:rsid w:val="00B07706"/>
    <w:rsid w:val="00B9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F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30F4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530F40"/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aliases w:val="ТЗ список,Абзац списка нумерованный"/>
    <w:basedOn w:val="a"/>
    <w:link w:val="a4"/>
    <w:uiPriority w:val="1"/>
    <w:qFormat/>
    <w:rsid w:val="00530F40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1"/>
    <w:qFormat/>
    <w:locked/>
    <w:rsid w:val="00530F40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F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30F4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530F40"/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aliases w:val="ТЗ список,Абзац списка нумерованный"/>
    <w:basedOn w:val="a"/>
    <w:link w:val="a4"/>
    <w:uiPriority w:val="1"/>
    <w:qFormat/>
    <w:rsid w:val="00530F40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1"/>
    <w:qFormat/>
    <w:locked/>
    <w:rsid w:val="00530F4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877</Words>
  <Characters>4999</Characters>
  <Application>Microsoft Office Word</Application>
  <DocSecurity>0</DocSecurity>
  <Lines>41</Lines>
  <Paragraphs>11</Paragraphs>
  <ScaleCrop>false</ScaleCrop>
  <Company>АБР</Company>
  <LinksUpToDate>false</LinksUpToDate>
  <CharactersWithSpaces>5865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2026-06-10T03:31:00Z</dcterms:created>
  <dcterms:modified xsi:type="dcterms:W3CDTF">2026-06-10T03:32:00Z</dcterms:modified>
</cp:coreProperties>
</file>